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253A" w14:textId="77777777" w:rsidR="00480210" w:rsidRPr="006D160E" w:rsidRDefault="00480210" w:rsidP="00F11057">
      <w:pPr>
        <w:pStyle w:val="newncpi0"/>
        <w:jc w:val="center"/>
        <w:rPr>
          <w:b/>
          <w:sz w:val="28"/>
          <w:szCs w:val="28"/>
        </w:rPr>
      </w:pPr>
      <w:r w:rsidRPr="006D160E">
        <w:rPr>
          <w:b/>
          <w:sz w:val="28"/>
          <w:szCs w:val="28"/>
        </w:rPr>
        <w:t>ИНФОРМАЦИЯ</w:t>
      </w:r>
    </w:p>
    <w:p w14:paraId="2457D40D" w14:textId="77777777" w:rsidR="00480210" w:rsidRPr="006D160E" w:rsidRDefault="00480210" w:rsidP="00F11057">
      <w:pPr>
        <w:jc w:val="center"/>
        <w:rPr>
          <w:rFonts w:ascii="Times New Roman" w:hAnsi="Times New Roman"/>
          <w:sz w:val="28"/>
          <w:szCs w:val="28"/>
        </w:rPr>
      </w:pPr>
      <w:r w:rsidRPr="006D160E">
        <w:rPr>
          <w:rFonts w:ascii="Times New Roman" w:hAnsi="Times New Roman"/>
          <w:sz w:val="28"/>
          <w:szCs w:val="28"/>
        </w:rPr>
        <w:t>о существенных фактах (событиях, действиях)</w:t>
      </w:r>
      <w:r w:rsidRPr="006D160E">
        <w:rPr>
          <w:rFonts w:ascii="Times New Roman" w:hAnsi="Times New Roman"/>
          <w:b/>
          <w:sz w:val="18"/>
          <w:szCs w:val="18"/>
        </w:rPr>
        <w:t xml:space="preserve"> </w:t>
      </w:r>
    </w:p>
    <w:p w14:paraId="586EB01E" w14:textId="77777777" w:rsidR="00480210" w:rsidRPr="00297C5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7C55">
        <w:rPr>
          <w:rFonts w:ascii="Times New Roman" w:hAnsi="Times New Roman"/>
          <w:b/>
          <w:color w:val="000000"/>
          <w:sz w:val="28"/>
          <w:szCs w:val="28"/>
        </w:rPr>
        <w:t>ОТКРЫТОЕ АКЦИОНЕРНОЕ ОБЩЕСТВО</w:t>
      </w:r>
    </w:p>
    <w:p w14:paraId="29674DFC" w14:textId="77777777"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1A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Специализированная передвижная механизированная колонна </w:t>
      </w:r>
      <w:r w:rsidRPr="001C1A7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81»</w:t>
      </w:r>
    </w:p>
    <w:p w14:paraId="7B278347" w14:textId="77777777"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20068, г"/>
        </w:smartTagPr>
        <w:r w:rsidRPr="001C1A75">
          <w:rPr>
            <w:rFonts w:ascii="Times New Roman" w:hAnsi="Times New Roman"/>
            <w:b/>
            <w:sz w:val="28"/>
            <w:szCs w:val="28"/>
          </w:rPr>
          <w:t>220068, г</w:t>
        </w:r>
      </w:smartTag>
      <w:r w:rsidRPr="001C1A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Минск</w:t>
      </w:r>
      <w:r>
        <w:rPr>
          <w:rFonts w:ascii="Times New Roman" w:hAnsi="Times New Roman"/>
          <w:b/>
          <w:sz w:val="28"/>
          <w:szCs w:val="28"/>
        </w:rPr>
        <w:t>,</w:t>
      </w:r>
      <w:r w:rsidRPr="001C1A75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Комсомольская, 12</w:t>
      </w:r>
    </w:p>
    <w:p w14:paraId="35E4269E" w14:textId="77777777" w:rsidR="00480210" w:rsidRPr="00297C55" w:rsidRDefault="00480210" w:rsidP="00F1105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AA3D90" w14:textId="2518B3A0" w:rsidR="00480210" w:rsidRDefault="00480210" w:rsidP="00C83BC4">
      <w:pPr>
        <w:pStyle w:val="a5"/>
        <w:spacing w:after="274" w:afterAutospacing="0"/>
        <w:ind w:firstLine="540"/>
        <w:jc w:val="both"/>
      </w:pPr>
      <w:r>
        <w:rPr>
          <w:color w:val="000000"/>
          <w:sz w:val="28"/>
          <w:szCs w:val="28"/>
        </w:rPr>
        <w:t>Реестр акционеров для проведения общего собрания акционеро</w:t>
      </w:r>
      <w:r w:rsidR="000F5F3B">
        <w:rPr>
          <w:color w:val="000000"/>
          <w:sz w:val="28"/>
          <w:szCs w:val="28"/>
        </w:rPr>
        <w:t>в сформирован по состоянию на 0</w:t>
      </w:r>
      <w:r w:rsidR="00C951C4">
        <w:rPr>
          <w:color w:val="000000"/>
          <w:sz w:val="28"/>
          <w:szCs w:val="28"/>
        </w:rPr>
        <w:t>1</w:t>
      </w:r>
      <w:r w:rsidR="00980EC7">
        <w:rPr>
          <w:color w:val="000000"/>
          <w:sz w:val="28"/>
          <w:szCs w:val="28"/>
        </w:rPr>
        <w:t>.</w:t>
      </w:r>
      <w:r w:rsidR="007E64A4">
        <w:rPr>
          <w:color w:val="000000"/>
          <w:sz w:val="28"/>
          <w:szCs w:val="28"/>
        </w:rPr>
        <w:t>12</w:t>
      </w:r>
      <w:r w:rsidR="000947B9">
        <w:rPr>
          <w:color w:val="000000"/>
          <w:sz w:val="28"/>
          <w:szCs w:val="28"/>
        </w:rPr>
        <w:t>.20</w:t>
      </w:r>
      <w:r w:rsidR="000F5F3B">
        <w:rPr>
          <w:color w:val="000000"/>
          <w:sz w:val="28"/>
          <w:szCs w:val="28"/>
        </w:rPr>
        <w:t>2</w:t>
      </w:r>
      <w:r w:rsidR="00BF254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по реше</w:t>
      </w:r>
      <w:r w:rsidR="00C951C4">
        <w:rPr>
          <w:color w:val="000000"/>
          <w:sz w:val="28"/>
          <w:szCs w:val="28"/>
        </w:rPr>
        <w:t xml:space="preserve">нию наблюдательного совета от </w:t>
      </w:r>
      <w:r w:rsidR="007E64A4">
        <w:rPr>
          <w:color w:val="000000"/>
          <w:sz w:val="28"/>
          <w:szCs w:val="28"/>
        </w:rPr>
        <w:t>17</w:t>
      </w:r>
      <w:r w:rsidR="000F5F3B">
        <w:rPr>
          <w:color w:val="000000"/>
          <w:sz w:val="28"/>
          <w:szCs w:val="28"/>
        </w:rPr>
        <w:t>.</w:t>
      </w:r>
      <w:r w:rsidR="007E64A4">
        <w:rPr>
          <w:color w:val="000000"/>
          <w:sz w:val="28"/>
          <w:szCs w:val="28"/>
        </w:rPr>
        <w:t>11</w:t>
      </w:r>
      <w:r w:rsidR="000F5F3B">
        <w:rPr>
          <w:color w:val="000000"/>
          <w:sz w:val="28"/>
          <w:szCs w:val="28"/>
        </w:rPr>
        <w:t>.202</w:t>
      </w:r>
      <w:r w:rsidR="00BF254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</w:p>
    <w:p w14:paraId="7A087FB2" w14:textId="77777777" w:rsidR="00480210" w:rsidRPr="00297C55" w:rsidRDefault="00480210" w:rsidP="00297C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80210" w:rsidRPr="00297C55" w:rsidSect="00BB753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3D9"/>
    <w:rsid w:val="00024EA4"/>
    <w:rsid w:val="000457D7"/>
    <w:rsid w:val="0004605A"/>
    <w:rsid w:val="00060BA7"/>
    <w:rsid w:val="00061592"/>
    <w:rsid w:val="00063F3B"/>
    <w:rsid w:val="00082DAE"/>
    <w:rsid w:val="000947B9"/>
    <w:rsid w:val="000C07A0"/>
    <w:rsid w:val="000C4F79"/>
    <w:rsid w:val="000D2198"/>
    <w:rsid w:val="000D478D"/>
    <w:rsid w:val="000D65F9"/>
    <w:rsid w:val="000F5F3B"/>
    <w:rsid w:val="00110EB4"/>
    <w:rsid w:val="00120BCC"/>
    <w:rsid w:val="00155D0E"/>
    <w:rsid w:val="001644E0"/>
    <w:rsid w:val="0017063C"/>
    <w:rsid w:val="001A134D"/>
    <w:rsid w:val="001A40FE"/>
    <w:rsid w:val="001B2A24"/>
    <w:rsid w:val="001C1A75"/>
    <w:rsid w:val="001D28FD"/>
    <w:rsid w:val="001D7AA6"/>
    <w:rsid w:val="001F0F59"/>
    <w:rsid w:val="001F1A1F"/>
    <w:rsid w:val="00206906"/>
    <w:rsid w:val="00285459"/>
    <w:rsid w:val="00297C55"/>
    <w:rsid w:val="002A3ADB"/>
    <w:rsid w:val="002D524D"/>
    <w:rsid w:val="00333F75"/>
    <w:rsid w:val="0034003F"/>
    <w:rsid w:val="00340687"/>
    <w:rsid w:val="003A536C"/>
    <w:rsid w:val="003A7674"/>
    <w:rsid w:val="003C3E79"/>
    <w:rsid w:val="003C71D7"/>
    <w:rsid w:val="003C71F8"/>
    <w:rsid w:val="003D6FBE"/>
    <w:rsid w:val="003E6107"/>
    <w:rsid w:val="004353D9"/>
    <w:rsid w:val="0044349F"/>
    <w:rsid w:val="00446F8E"/>
    <w:rsid w:val="004514B2"/>
    <w:rsid w:val="00480210"/>
    <w:rsid w:val="00484B99"/>
    <w:rsid w:val="004A444A"/>
    <w:rsid w:val="004B4582"/>
    <w:rsid w:val="00507703"/>
    <w:rsid w:val="00512BEC"/>
    <w:rsid w:val="005247D5"/>
    <w:rsid w:val="00547EFF"/>
    <w:rsid w:val="00576061"/>
    <w:rsid w:val="005F6BC7"/>
    <w:rsid w:val="006240A6"/>
    <w:rsid w:val="0063173A"/>
    <w:rsid w:val="0063479E"/>
    <w:rsid w:val="006720B8"/>
    <w:rsid w:val="006802BC"/>
    <w:rsid w:val="006953A8"/>
    <w:rsid w:val="006B0586"/>
    <w:rsid w:val="006C628C"/>
    <w:rsid w:val="006C7685"/>
    <w:rsid w:val="006D160E"/>
    <w:rsid w:val="006D52CF"/>
    <w:rsid w:val="006E3F59"/>
    <w:rsid w:val="00752E04"/>
    <w:rsid w:val="00755757"/>
    <w:rsid w:val="00777F40"/>
    <w:rsid w:val="007967A3"/>
    <w:rsid w:val="007B5C85"/>
    <w:rsid w:val="007E5BF8"/>
    <w:rsid w:val="007E64A4"/>
    <w:rsid w:val="007F03DF"/>
    <w:rsid w:val="0087446E"/>
    <w:rsid w:val="00881278"/>
    <w:rsid w:val="00883CBE"/>
    <w:rsid w:val="0089241B"/>
    <w:rsid w:val="008C6576"/>
    <w:rsid w:val="008D5C29"/>
    <w:rsid w:val="008F215A"/>
    <w:rsid w:val="00952D17"/>
    <w:rsid w:val="0096172A"/>
    <w:rsid w:val="00980EC7"/>
    <w:rsid w:val="00983AA3"/>
    <w:rsid w:val="009A3EB3"/>
    <w:rsid w:val="009D48A1"/>
    <w:rsid w:val="00A00286"/>
    <w:rsid w:val="00A0705A"/>
    <w:rsid w:val="00A34488"/>
    <w:rsid w:val="00A605E9"/>
    <w:rsid w:val="00A73B38"/>
    <w:rsid w:val="00AC63F2"/>
    <w:rsid w:val="00AD60DD"/>
    <w:rsid w:val="00B93D17"/>
    <w:rsid w:val="00BB18C9"/>
    <w:rsid w:val="00BB7534"/>
    <w:rsid w:val="00BD1A4B"/>
    <w:rsid w:val="00BE2E45"/>
    <w:rsid w:val="00BF2543"/>
    <w:rsid w:val="00C325AA"/>
    <w:rsid w:val="00C83BC4"/>
    <w:rsid w:val="00C951C4"/>
    <w:rsid w:val="00CC2BE4"/>
    <w:rsid w:val="00D16A69"/>
    <w:rsid w:val="00D34E94"/>
    <w:rsid w:val="00D7604B"/>
    <w:rsid w:val="00DA101A"/>
    <w:rsid w:val="00DA6F81"/>
    <w:rsid w:val="00DB19FB"/>
    <w:rsid w:val="00DC5F83"/>
    <w:rsid w:val="00DE33B0"/>
    <w:rsid w:val="00DE3AC6"/>
    <w:rsid w:val="00DF19C1"/>
    <w:rsid w:val="00E16237"/>
    <w:rsid w:val="00E16634"/>
    <w:rsid w:val="00E17377"/>
    <w:rsid w:val="00E26515"/>
    <w:rsid w:val="00E72E84"/>
    <w:rsid w:val="00E77087"/>
    <w:rsid w:val="00EB25DB"/>
    <w:rsid w:val="00EE2C14"/>
    <w:rsid w:val="00EF3055"/>
    <w:rsid w:val="00F11057"/>
    <w:rsid w:val="00F4225F"/>
    <w:rsid w:val="00F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332C8DCB"/>
  <w15:docId w15:val="{B9DF36CF-51CA-4018-994D-B6A4E1CA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D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690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206906"/>
    <w:rPr>
      <w:rFonts w:ascii="Segoe UI" w:hAnsi="Segoe UI" w:cs="Times New Roman"/>
      <w:sz w:val="18"/>
    </w:rPr>
  </w:style>
  <w:style w:type="paragraph" w:customStyle="1" w:styleId="newncpi0">
    <w:name w:val="newncpi0"/>
    <w:basedOn w:val="a"/>
    <w:uiPriority w:val="99"/>
    <w:rsid w:val="00F11057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D34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5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Соболь</dc:creator>
  <cp:keywords/>
  <dc:description/>
  <cp:lastModifiedBy>Сергей Бондарев</cp:lastModifiedBy>
  <cp:revision>2</cp:revision>
  <cp:lastPrinted>2016-11-24T15:01:00Z</cp:lastPrinted>
  <dcterms:created xsi:type="dcterms:W3CDTF">2025-11-18T06:19:00Z</dcterms:created>
  <dcterms:modified xsi:type="dcterms:W3CDTF">2025-11-18T06:19:00Z</dcterms:modified>
</cp:coreProperties>
</file>